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18" w:rsidRPr="00105F09" w:rsidRDefault="00F95A18" w:rsidP="00105F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05F09">
        <w:rPr>
          <w:rFonts w:ascii="Times New Roman" w:hAnsi="Times New Roman" w:cs="Times New Roman"/>
          <w:sz w:val="32"/>
          <w:szCs w:val="32"/>
        </w:rPr>
        <w:t>Новые формы организации</w:t>
      </w:r>
    </w:p>
    <w:p w:rsidR="00EE3036" w:rsidRPr="00105F09" w:rsidRDefault="00F95A18" w:rsidP="00105F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05F09">
        <w:rPr>
          <w:rFonts w:ascii="Times New Roman" w:hAnsi="Times New Roman" w:cs="Times New Roman"/>
          <w:sz w:val="32"/>
          <w:szCs w:val="32"/>
        </w:rPr>
        <w:t>гражданско-патриотического воспитания детей</w:t>
      </w:r>
    </w:p>
    <w:p w:rsidR="00F95A18" w:rsidRPr="00105F09" w:rsidRDefault="00F95A18" w:rsidP="0010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A18" w:rsidRPr="00105F09" w:rsidRDefault="00F95A18" w:rsidP="00105F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Аракчеева Т.Г.</w:t>
      </w:r>
    </w:p>
    <w:p w:rsidR="00F95A18" w:rsidRPr="00105F09" w:rsidRDefault="00F95A18" w:rsidP="00105F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F95A18" w:rsidRPr="00105F09" w:rsidRDefault="00F95A18" w:rsidP="00105F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руководитель волонтерского отряда</w:t>
      </w:r>
    </w:p>
    <w:p w:rsidR="00F95A18" w:rsidRPr="00105F09" w:rsidRDefault="00F95A18" w:rsidP="00105F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 xml:space="preserve"> «Открытое сердце» Дома детского творчества</w:t>
      </w:r>
    </w:p>
    <w:p w:rsidR="00F95A18" w:rsidRPr="00105F09" w:rsidRDefault="00F95A18" w:rsidP="00105F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г. Белая Калитва Ростовской области</w:t>
      </w:r>
    </w:p>
    <w:p w:rsidR="003233B9" w:rsidRPr="00105F09" w:rsidRDefault="003233B9" w:rsidP="0010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03" w:rsidRPr="00105F09" w:rsidRDefault="003233B9" w:rsidP="00105F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91EDD" w:rsidRPr="00105F09">
        <w:rPr>
          <w:rFonts w:ascii="Times New Roman" w:hAnsi="Times New Roman" w:cs="Times New Roman"/>
          <w:sz w:val="28"/>
          <w:szCs w:val="28"/>
        </w:rPr>
        <w:t>«</w:t>
      </w:r>
      <w:r w:rsidRPr="00105F09">
        <w:rPr>
          <w:rFonts w:ascii="Times New Roman" w:hAnsi="Times New Roman" w:cs="Times New Roman"/>
          <w:sz w:val="28"/>
          <w:szCs w:val="28"/>
        </w:rPr>
        <w:t>Ст</w:t>
      </w:r>
      <w:r w:rsidR="00F91EDD" w:rsidRPr="00105F09">
        <w:rPr>
          <w:rFonts w:ascii="Times New Roman" w:hAnsi="Times New Roman" w:cs="Times New Roman"/>
          <w:sz w:val="28"/>
          <w:szCs w:val="28"/>
        </w:rPr>
        <w:t>ратегии развития воспитания в Российской Федерации</w:t>
      </w:r>
      <w:r w:rsidRPr="00105F09">
        <w:rPr>
          <w:rFonts w:ascii="Times New Roman" w:hAnsi="Times New Roman" w:cs="Times New Roman"/>
          <w:sz w:val="28"/>
          <w:szCs w:val="28"/>
        </w:rPr>
        <w:t xml:space="preserve"> на период до 2025 года</w:t>
      </w:r>
      <w:r w:rsidR="00F91EDD" w:rsidRPr="00105F09">
        <w:rPr>
          <w:rFonts w:ascii="Times New Roman" w:hAnsi="Times New Roman" w:cs="Times New Roman"/>
          <w:sz w:val="28"/>
          <w:szCs w:val="28"/>
        </w:rPr>
        <w:t>»</w:t>
      </w:r>
      <w:r w:rsidRPr="00105F09">
        <w:rPr>
          <w:rFonts w:ascii="Times New Roman" w:hAnsi="Times New Roman" w:cs="Times New Roman"/>
          <w:sz w:val="28"/>
          <w:szCs w:val="28"/>
        </w:rPr>
        <w:t xml:space="preserve"> приоритетной задачей в сфере во</w:t>
      </w:r>
      <w:r w:rsidR="0087544F" w:rsidRPr="00105F09">
        <w:rPr>
          <w:rFonts w:ascii="Times New Roman" w:hAnsi="Times New Roman" w:cs="Times New Roman"/>
          <w:sz w:val="28"/>
          <w:szCs w:val="28"/>
        </w:rPr>
        <w:t>спитания детей является воспитание</w:t>
      </w:r>
      <w:r w:rsidRPr="00105F09">
        <w:rPr>
          <w:rFonts w:ascii="Times New Roman" w:hAnsi="Times New Roman" w:cs="Times New Roman"/>
          <w:sz w:val="28"/>
          <w:szCs w:val="28"/>
        </w:rPr>
        <w:t xml:space="preserve"> высоконравственной личности, разделяющей традиционные духовные ценности, обладающей актуальными знаниями и умениями, способной реализовывать свой потенциал в условиях современного общества, готовой к мирному созиданию и защите Родины.</w:t>
      </w:r>
      <w:r w:rsidR="001C2984" w:rsidRPr="00105F09">
        <w:rPr>
          <w:rFonts w:ascii="Times New Roman" w:hAnsi="Times New Roman" w:cs="Times New Roman"/>
          <w:sz w:val="28"/>
          <w:szCs w:val="28"/>
        </w:rPr>
        <w:t xml:space="preserve"> Развитие молодежного добровольческого движения в России входит в число приоритетных направлений государственной молодежной политики</w:t>
      </w:r>
      <w:r w:rsidR="00C32203" w:rsidRPr="00105F09">
        <w:rPr>
          <w:rFonts w:ascii="Times New Roman" w:hAnsi="Times New Roman" w:cs="Times New Roman"/>
          <w:sz w:val="28"/>
          <w:szCs w:val="28"/>
        </w:rPr>
        <w:t>.</w:t>
      </w:r>
      <w:r w:rsidR="00C32203" w:rsidRPr="00105F09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C3220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Добровольчество в наше время является наиболее привлекательной и актуальной деятельностью в молодежной среде, одним из эффективных способов получения молодежью новых знаний, развития навыков общественной деятельности, формирования нравственных ценностей, активной гражданской позиции</w:t>
      </w:r>
      <w:r w:rsidR="000F4AB7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3743" w:rsidRPr="00105F09" w:rsidRDefault="0087544F" w:rsidP="00105F09">
      <w:pPr>
        <w:pStyle w:val="a3"/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Следовательно</w:t>
      </w:r>
      <w:r w:rsidR="00C3220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одна из важнейших задач </w:t>
      </w:r>
      <w:r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современного </w:t>
      </w:r>
      <w:r w:rsidR="00C3220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педагогического сообщества</w:t>
      </w:r>
      <w:r w:rsidR="00C32203" w:rsidRPr="00105F09">
        <w:rPr>
          <w:rFonts w:ascii="Times New Roman" w:hAnsi="Times New Roman" w:cs="Times New Roman"/>
          <w:sz w:val="28"/>
          <w:szCs w:val="28"/>
        </w:rPr>
        <w:t xml:space="preserve"> - «сделать добровольчество в шаговой доступности от молодежи». А это значит, создать</w:t>
      </w:r>
      <w:r w:rsidR="00F91EDD" w:rsidRPr="00105F09">
        <w:rPr>
          <w:rFonts w:ascii="Times New Roman" w:hAnsi="Times New Roman" w:cs="Times New Roman"/>
          <w:sz w:val="28"/>
          <w:szCs w:val="28"/>
        </w:rPr>
        <w:t xml:space="preserve"> условия для участия подростков</w:t>
      </w:r>
      <w:r w:rsidR="00C32203" w:rsidRPr="00105F09">
        <w:rPr>
          <w:rFonts w:ascii="Times New Roman" w:hAnsi="Times New Roman" w:cs="Times New Roman"/>
          <w:sz w:val="28"/>
          <w:szCs w:val="28"/>
        </w:rPr>
        <w:t xml:space="preserve"> в решении социальных проблем местного сообщества, </w:t>
      </w:r>
      <w:r w:rsidR="003E6238" w:rsidRPr="00105F09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32203" w:rsidRPr="00105F09">
        <w:rPr>
          <w:rFonts w:ascii="Times New Roman" w:hAnsi="Times New Roman" w:cs="Times New Roman"/>
          <w:sz w:val="28"/>
          <w:szCs w:val="28"/>
        </w:rPr>
        <w:t>быть активными субъектами социального развития своего региона</w:t>
      </w:r>
      <w:r w:rsidR="003E6238" w:rsidRPr="00105F09">
        <w:rPr>
          <w:rFonts w:ascii="Times New Roman" w:hAnsi="Times New Roman" w:cs="Times New Roman"/>
          <w:sz w:val="28"/>
          <w:szCs w:val="28"/>
        </w:rPr>
        <w:t>.</w:t>
      </w:r>
      <w:r w:rsidR="00C41C72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E843B2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решения </w:t>
      </w:r>
      <w:r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задач, поставленных государством, повсеместно в молодежной среде создаются волонтерские отряды</w:t>
      </w:r>
      <w:r w:rsidR="00C2374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52DE1" w:rsidRPr="00105F09" w:rsidRDefault="002B6706" w:rsidP="00105F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 учетом потребности подростков в волонтерской </w:t>
      </w:r>
      <w:r w:rsidR="00901792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 на</w:t>
      </w:r>
      <w:r w:rsidR="00C2374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базе Дома детского творчества было создано</w:t>
      </w:r>
      <w:r w:rsidR="00493525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2374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детское объединение волонтеров </w:t>
      </w:r>
      <w:r w:rsidR="00493525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C41C72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разработана </w:t>
      </w:r>
      <w:r w:rsidR="00C2374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образовательная программа</w:t>
      </w:r>
      <w:r w:rsidR="00EA49A1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«Открытое сердце»</w:t>
      </w:r>
      <w:r w:rsidR="00C23743" w:rsidRPr="00105F0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2DE1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C41C72" w:rsidRPr="00105F09">
        <w:rPr>
          <w:rFonts w:ascii="Times New Roman" w:hAnsi="Times New Roman" w:cs="Times New Roman"/>
          <w:sz w:val="28"/>
          <w:szCs w:val="28"/>
        </w:rPr>
        <w:t xml:space="preserve">Её цель - </w:t>
      </w:r>
      <w:r w:rsidR="00A52DE1" w:rsidRPr="00105F09">
        <w:rPr>
          <w:rFonts w:ascii="Times New Roman" w:hAnsi="Times New Roman" w:cs="Times New Roman"/>
          <w:sz w:val="28"/>
          <w:szCs w:val="28"/>
        </w:rPr>
        <w:t>создание условий для формирования успешной, социально-ориентированной и активно участвующей в решении проблем местных сообществ личности через волонтерскую деятельность.</w:t>
      </w:r>
    </w:p>
    <w:p w:rsidR="00CA2012" w:rsidRPr="00105F09" w:rsidRDefault="009D26CF" w:rsidP="00105F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 xml:space="preserve">Так как программа рассчитана на подростковый возраст, то ее </w:t>
      </w:r>
      <w:r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формы и методы воспитательной работы подбирались в соответствии с</w:t>
      </w:r>
      <w:r w:rsidR="00C23743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психолого-возрастными</w:t>
      </w:r>
      <w:r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особенностями детей</w:t>
      </w:r>
      <w:r w:rsidR="00493525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Психолог В.В. Давыдов в качестве ведущей деятельности подростка выделял общественно-значимую деятельность. </w:t>
      </w:r>
      <w:r w:rsidR="00493525" w:rsidRPr="00105F09">
        <w:rPr>
          <w:rFonts w:ascii="Times New Roman" w:hAnsi="Times New Roman" w:cs="Times New Roman"/>
          <w:sz w:val="28"/>
          <w:szCs w:val="28"/>
        </w:rPr>
        <w:t>Только</w:t>
      </w:r>
      <w:r w:rsidRPr="00105F09">
        <w:rPr>
          <w:rFonts w:ascii="Times New Roman" w:hAnsi="Times New Roman" w:cs="Times New Roman"/>
          <w:sz w:val="28"/>
          <w:szCs w:val="28"/>
        </w:rPr>
        <w:t xml:space="preserve"> ч</w:t>
      </w:r>
      <w:r w:rsidR="00A3474B" w:rsidRPr="00105F09">
        <w:rPr>
          <w:rFonts w:ascii="Times New Roman" w:hAnsi="Times New Roman" w:cs="Times New Roman"/>
          <w:sz w:val="28"/>
          <w:szCs w:val="28"/>
        </w:rPr>
        <w:t>ерез собственное участие в реализации социально-значимых видов деятельности подросток вступает в новые социальные отношения со сверс</w:t>
      </w:r>
      <w:r w:rsidR="002B6706" w:rsidRPr="00105F09">
        <w:rPr>
          <w:rFonts w:ascii="Times New Roman" w:hAnsi="Times New Roman" w:cs="Times New Roman"/>
          <w:sz w:val="28"/>
          <w:szCs w:val="28"/>
        </w:rPr>
        <w:t>тниками, развивает свои навыки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 общения с окружающими.</w:t>
      </w:r>
      <w:r w:rsidR="004C6BF0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E843B2" w:rsidRPr="00105F09">
        <w:rPr>
          <w:rFonts w:ascii="Times New Roman" w:hAnsi="Times New Roman" w:cs="Times New Roman"/>
          <w:sz w:val="28"/>
          <w:szCs w:val="28"/>
        </w:rPr>
        <w:t>А это значит, что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Pr="00105F09">
        <w:rPr>
          <w:rFonts w:ascii="Times New Roman" w:hAnsi="Times New Roman" w:cs="Times New Roman"/>
          <w:sz w:val="28"/>
          <w:szCs w:val="28"/>
        </w:rPr>
        <w:t>ведущей технологией в работе с подростками должна быть технология саморазвития личности, самоактуализации.</w:t>
      </w:r>
      <w:r w:rsidR="00493525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Pr="00105F09">
        <w:rPr>
          <w:rFonts w:ascii="Times New Roman" w:hAnsi="Times New Roman" w:cs="Times New Roman"/>
          <w:sz w:val="28"/>
          <w:szCs w:val="28"/>
        </w:rPr>
        <w:t xml:space="preserve">Этим требованиям, по моему мнению, отвечает проектная деятельность – одна из ведущих форм </w:t>
      </w:r>
      <w:r w:rsidR="004C6BF0" w:rsidRPr="00105F0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105F09">
        <w:rPr>
          <w:rFonts w:ascii="Times New Roman" w:hAnsi="Times New Roman" w:cs="Times New Roman"/>
          <w:sz w:val="28"/>
          <w:szCs w:val="28"/>
        </w:rPr>
        <w:t>образовательного и воспитательного</w:t>
      </w:r>
      <w:r w:rsidR="004C6BF0" w:rsidRPr="00105F09">
        <w:rPr>
          <w:rFonts w:ascii="Times New Roman" w:hAnsi="Times New Roman" w:cs="Times New Roman"/>
          <w:sz w:val="28"/>
          <w:szCs w:val="28"/>
        </w:rPr>
        <w:t xml:space="preserve"> процесса, которая способствует </w:t>
      </w:r>
      <w:r w:rsidR="00901792" w:rsidRPr="00105F09">
        <w:rPr>
          <w:rFonts w:ascii="Times New Roman" w:hAnsi="Times New Roman" w:cs="Times New Roman"/>
          <w:sz w:val="28"/>
          <w:szCs w:val="28"/>
        </w:rPr>
        <w:t>овладению технологиям</w:t>
      </w:r>
      <w:r w:rsidR="004C6BF0" w:rsidRPr="00105F09">
        <w:rPr>
          <w:rFonts w:ascii="Times New Roman" w:hAnsi="Times New Roman" w:cs="Times New Roman"/>
          <w:sz w:val="28"/>
          <w:szCs w:val="28"/>
        </w:rPr>
        <w:t xml:space="preserve"> волонтерской деятельности. </w:t>
      </w:r>
      <w:r w:rsidRPr="00105F09">
        <w:rPr>
          <w:rFonts w:ascii="Times New Roman" w:hAnsi="Times New Roman" w:cs="Times New Roman"/>
          <w:sz w:val="28"/>
          <w:szCs w:val="28"/>
        </w:rPr>
        <w:t xml:space="preserve">Проектные методы обучения – это возможность развития своих навыков, организаторских способностей, личностного роста, новых знакомств, связей и контактов, это жизненная школа, уроки которой будут полезны в любой ситуации. Именно в проектной деятельности обучающиеся учатся самостоятельно выявлять проблемы, возникающие в обществе, и искать пути их решения. </w:t>
      </w:r>
      <w:r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разрабатывать социальный проект делает работу молодежного объединения бо</w:t>
      </w:r>
      <w:r w:rsidR="00FA4949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качественной и эффективной, поэтому в моей образовательной программе проектной деятельности отведен большой объем учебных часов. </w:t>
      </w:r>
      <w:r w:rsidR="00CC342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Что же дает подростку работа над проектом?</w:t>
      </w:r>
      <w:r w:rsidR="00FA4949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74B" w:rsidRPr="00105F09">
        <w:rPr>
          <w:rFonts w:ascii="Times New Roman" w:hAnsi="Times New Roman" w:cs="Times New Roman"/>
          <w:sz w:val="28"/>
          <w:szCs w:val="28"/>
        </w:rPr>
        <w:t>Во-перв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ых, </w:t>
      </w:r>
      <w:r w:rsidR="00CC342B" w:rsidRPr="00105F09">
        <w:rPr>
          <w:rFonts w:ascii="Times New Roman" w:hAnsi="Times New Roman" w:cs="Times New Roman"/>
          <w:sz w:val="28"/>
          <w:szCs w:val="28"/>
        </w:rPr>
        <w:t xml:space="preserve">ребята получают </w:t>
      </w:r>
      <w:r w:rsidR="00FA4949" w:rsidRPr="00105F09">
        <w:rPr>
          <w:rFonts w:ascii="Times New Roman" w:hAnsi="Times New Roman" w:cs="Times New Roman"/>
          <w:sz w:val="28"/>
          <w:szCs w:val="28"/>
        </w:rPr>
        <w:t>информацию, знания</w:t>
      </w:r>
      <w:r w:rsidR="00CC342B" w:rsidRPr="00105F09">
        <w:rPr>
          <w:rFonts w:ascii="Times New Roman" w:hAnsi="Times New Roman" w:cs="Times New Roman"/>
          <w:sz w:val="28"/>
          <w:szCs w:val="28"/>
        </w:rPr>
        <w:t>.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 Во-вторых, взаимодействуя между собо</w:t>
      </w:r>
      <w:r w:rsidR="00B610A9" w:rsidRPr="00105F09">
        <w:rPr>
          <w:rFonts w:ascii="Times New Roman" w:hAnsi="Times New Roman" w:cs="Times New Roman"/>
          <w:sz w:val="28"/>
          <w:szCs w:val="28"/>
        </w:rPr>
        <w:t xml:space="preserve">й в процессе деятельности, </w:t>
      </w:r>
      <w:r w:rsidR="00A3474B" w:rsidRPr="00105F09">
        <w:rPr>
          <w:rFonts w:ascii="Times New Roman" w:hAnsi="Times New Roman" w:cs="Times New Roman"/>
          <w:sz w:val="28"/>
          <w:szCs w:val="28"/>
        </w:rPr>
        <w:t>приобретают умения работать в команде, учатся разрешать конфл</w:t>
      </w:r>
      <w:r w:rsidR="00B610A9" w:rsidRPr="00105F09">
        <w:rPr>
          <w:rFonts w:ascii="Times New Roman" w:hAnsi="Times New Roman" w:cs="Times New Roman"/>
          <w:sz w:val="28"/>
          <w:szCs w:val="28"/>
        </w:rPr>
        <w:t xml:space="preserve">икты, включаться в </w:t>
      </w:r>
      <w:r w:rsidR="00B610A9" w:rsidRPr="00105F09">
        <w:rPr>
          <w:rFonts w:ascii="Times New Roman" w:hAnsi="Times New Roman" w:cs="Times New Roman"/>
          <w:sz w:val="28"/>
          <w:szCs w:val="28"/>
        </w:rPr>
        <w:lastRenderedPageBreak/>
        <w:t>проект, принимать ответственные решения</w:t>
      </w:r>
      <w:r w:rsidR="00CC342B" w:rsidRPr="00105F09">
        <w:rPr>
          <w:rFonts w:ascii="Times New Roman" w:hAnsi="Times New Roman" w:cs="Times New Roman"/>
          <w:sz w:val="28"/>
          <w:szCs w:val="28"/>
        </w:rPr>
        <w:t>.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CC342B" w:rsidRPr="00105F09">
        <w:rPr>
          <w:rFonts w:ascii="Times New Roman" w:hAnsi="Times New Roman" w:cs="Times New Roman"/>
          <w:sz w:val="28"/>
          <w:szCs w:val="28"/>
        </w:rPr>
        <w:t>В-третьих, учатся передавать</w:t>
      </w:r>
      <w:r w:rsidR="00CA2012" w:rsidRPr="00105F0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B610A9" w:rsidRPr="00105F09">
        <w:rPr>
          <w:rFonts w:ascii="Times New Roman" w:hAnsi="Times New Roman" w:cs="Times New Roman"/>
          <w:sz w:val="28"/>
          <w:szCs w:val="28"/>
        </w:rPr>
        <w:t xml:space="preserve">своим сверстникам </w:t>
      </w:r>
      <w:r w:rsidR="00A3474B" w:rsidRPr="00105F09">
        <w:rPr>
          <w:rFonts w:ascii="Times New Roman" w:hAnsi="Times New Roman" w:cs="Times New Roman"/>
          <w:sz w:val="28"/>
          <w:szCs w:val="28"/>
        </w:rPr>
        <w:t>по принципу «равный</w:t>
      </w:r>
      <w:r w:rsidR="00CA2012" w:rsidRPr="00105F09">
        <w:rPr>
          <w:rFonts w:ascii="Times New Roman" w:hAnsi="Times New Roman" w:cs="Times New Roman"/>
          <w:sz w:val="28"/>
          <w:szCs w:val="28"/>
        </w:rPr>
        <w:t xml:space="preserve"> – равному».</w:t>
      </w:r>
      <w:r w:rsidR="00CC342B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Все </w:t>
      </w:r>
      <w:r w:rsidR="00E843B2" w:rsidRPr="00105F09">
        <w:rPr>
          <w:rFonts w:ascii="Times New Roman" w:hAnsi="Times New Roman" w:cs="Times New Roman"/>
          <w:sz w:val="28"/>
          <w:szCs w:val="28"/>
        </w:rPr>
        <w:t>эти факторы в совокупности</w:t>
      </w:r>
      <w:r w:rsidR="00CA2012" w:rsidRPr="00105F09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A3474B" w:rsidRPr="00105F09">
        <w:rPr>
          <w:rFonts w:ascii="Times New Roman" w:hAnsi="Times New Roman" w:cs="Times New Roman"/>
          <w:sz w:val="28"/>
          <w:szCs w:val="28"/>
        </w:rPr>
        <w:t xml:space="preserve"> наиболее успешной социализации обучающихся, включению их в социально-значимую деятельность, формированию лидерской позиции, развитию инициативы и общественной активности, приобретению жизненного опыта. </w:t>
      </w:r>
    </w:p>
    <w:p w:rsidR="001220A6" w:rsidRPr="00105F09" w:rsidRDefault="001220A6" w:rsidP="0010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 xml:space="preserve">Эффективность работы отряда </w:t>
      </w:r>
      <w:r w:rsidR="00C81EE2" w:rsidRPr="00105F09">
        <w:rPr>
          <w:rFonts w:ascii="Times New Roman" w:hAnsi="Times New Roman" w:cs="Times New Roman"/>
          <w:sz w:val="28"/>
          <w:szCs w:val="28"/>
        </w:rPr>
        <w:t xml:space="preserve">по проектной деятельности </w:t>
      </w:r>
      <w:r w:rsidRPr="00105F09">
        <w:rPr>
          <w:rFonts w:ascii="Times New Roman" w:hAnsi="Times New Roman" w:cs="Times New Roman"/>
          <w:sz w:val="28"/>
          <w:szCs w:val="28"/>
        </w:rPr>
        <w:t>повышается использованием современных информационно-коммуникационных технологий.</w:t>
      </w:r>
      <w:r w:rsidR="00511248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Pr="00105F09">
        <w:rPr>
          <w:rFonts w:ascii="Times New Roman" w:hAnsi="Times New Roman" w:cs="Times New Roman"/>
          <w:sz w:val="28"/>
          <w:szCs w:val="28"/>
        </w:rPr>
        <w:t xml:space="preserve">Важно правильно сориентировать подростка в мире информации, научить правильно её использовать в целях личностного роста, самореализации своих творческих способностей, формирования активной жизненной позиции. </w:t>
      </w:r>
    </w:p>
    <w:p w:rsidR="001220A6" w:rsidRPr="00105F09" w:rsidRDefault="00B610A9" w:rsidP="0010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Это и стало предпосылкой для создания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Группы «Открытое сердце» в социальных се</w:t>
      </w:r>
      <w:r w:rsidR="00C81EE2" w:rsidRPr="00105F09">
        <w:rPr>
          <w:rFonts w:ascii="Times New Roman" w:hAnsi="Times New Roman" w:cs="Times New Roman"/>
          <w:sz w:val="28"/>
          <w:szCs w:val="28"/>
        </w:rPr>
        <w:t xml:space="preserve">тях «Одноклассники» </w:t>
      </w:r>
      <w:hyperlink r:id="rId6" w:history="1"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https://ok.ru/group/52972</w:t>
        </w:r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8</w:t>
        </w:r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76792037</w:t>
        </w:r>
      </w:hyperlink>
      <w:r w:rsidR="00C81EE2" w:rsidRPr="00105F09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C81EE2" w:rsidRPr="00105F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81EE2" w:rsidRPr="00105F09">
        <w:rPr>
          <w:rFonts w:ascii="Times New Roman" w:hAnsi="Times New Roman" w:cs="Times New Roman"/>
          <w:sz w:val="28"/>
          <w:szCs w:val="28"/>
        </w:rPr>
        <w:t>»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https://vk.com</w:t>
        </w:r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1220A6" w:rsidRPr="00105F09">
          <w:rPr>
            <w:rStyle w:val="aa"/>
            <w:rFonts w:ascii="Times New Roman" w:hAnsi="Times New Roman" w:cs="Times New Roman"/>
            <w:sz w:val="28"/>
            <w:szCs w:val="28"/>
          </w:rPr>
          <w:t>openheartbk</w:t>
        </w:r>
      </w:hyperlink>
      <w:r w:rsidR="001220A6" w:rsidRPr="00105F09">
        <w:rPr>
          <w:rFonts w:ascii="Times New Roman" w:hAnsi="Times New Roman" w:cs="Times New Roman"/>
          <w:sz w:val="28"/>
          <w:szCs w:val="28"/>
        </w:rPr>
        <w:t xml:space="preserve">. В этих группах </w:t>
      </w:r>
      <w:r w:rsidR="00E843B2" w:rsidRPr="00105F09">
        <w:rPr>
          <w:rFonts w:ascii="Times New Roman" w:hAnsi="Times New Roman" w:cs="Times New Roman"/>
          <w:sz w:val="28"/>
          <w:szCs w:val="28"/>
        </w:rPr>
        <w:t>мы регулярно выкладываем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A6" w:rsidRPr="00105F09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о запланированных и проведенных мероприятиях, а также ссылки на другие Интернет-рес</w:t>
      </w:r>
      <w:r w:rsidR="00E7500B" w:rsidRPr="00105F09">
        <w:rPr>
          <w:rFonts w:ascii="Times New Roman" w:hAnsi="Times New Roman" w:cs="Times New Roman"/>
          <w:sz w:val="28"/>
          <w:szCs w:val="28"/>
        </w:rPr>
        <w:t>урсы, где публикуется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инф</w:t>
      </w:r>
      <w:r w:rsidR="00671F78" w:rsidRPr="00105F09">
        <w:rPr>
          <w:rFonts w:ascii="Times New Roman" w:hAnsi="Times New Roman" w:cs="Times New Roman"/>
          <w:sz w:val="28"/>
          <w:szCs w:val="28"/>
        </w:rPr>
        <w:t>ормация об отряде. В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группах постоянно создаютс</w:t>
      </w:r>
      <w:r w:rsidR="00C81EE2" w:rsidRPr="00105F09">
        <w:rPr>
          <w:rFonts w:ascii="Times New Roman" w:hAnsi="Times New Roman" w:cs="Times New Roman"/>
          <w:sz w:val="28"/>
          <w:szCs w:val="28"/>
        </w:rPr>
        <w:t>я и пополняются фотоальбомы</w:t>
      </w:r>
      <w:r w:rsidR="00511248" w:rsidRPr="00105F09">
        <w:rPr>
          <w:rFonts w:ascii="Times New Roman" w:hAnsi="Times New Roman" w:cs="Times New Roman"/>
          <w:sz w:val="28"/>
          <w:szCs w:val="28"/>
        </w:rPr>
        <w:t xml:space="preserve"> о</w:t>
      </w:r>
      <w:r w:rsidR="00C81EE2" w:rsidRPr="00105F09">
        <w:rPr>
          <w:rFonts w:ascii="Times New Roman" w:hAnsi="Times New Roman" w:cs="Times New Roman"/>
          <w:sz w:val="28"/>
          <w:szCs w:val="28"/>
        </w:rPr>
        <w:t xml:space="preserve"> мероприятиях. </w:t>
      </w:r>
      <w:r w:rsidR="00671F78" w:rsidRPr="00105F09">
        <w:rPr>
          <w:rFonts w:ascii="Times New Roman" w:hAnsi="Times New Roman" w:cs="Times New Roman"/>
          <w:sz w:val="28"/>
          <w:szCs w:val="28"/>
        </w:rPr>
        <w:t>Эти г</w:t>
      </w:r>
      <w:r w:rsidR="001220A6" w:rsidRPr="00105F09">
        <w:rPr>
          <w:rFonts w:ascii="Times New Roman" w:hAnsi="Times New Roman" w:cs="Times New Roman"/>
          <w:sz w:val="28"/>
          <w:szCs w:val="28"/>
        </w:rPr>
        <w:t>ру</w:t>
      </w:r>
      <w:r w:rsidR="00E7500B" w:rsidRPr="00105F09">
        <w:rPr>
          <w:rFonts w:ascii="Times New Roman" w:hAnsi="Times New Roman" w:cs="Times New Roman"/>
          <w:sz w:val="28"/>
          <w:szCs w:val="28"/>
        </w:rPr>
        <w:t>ппы в социальных сетях являются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своего рода отче</w:t>
      </w:r>
      <w:r w:rsidR="00307E42" w:rsidRPr="00105F09">
        <w:rPr>
          <w:rFonts w:ascii="Times New Roman" w:hAnsi="Times New Roman" w:cs="Times New Roman"/>
          <w:sz w:val="28"/>
          <w:szCs w:val="28"/>
        </w:rPr>
        <w:t>том работы волонтерского отряда</w:t>
      </w:r>
      <w:r w:rsidR="00671F78" w:rsidRPr="00105F09">
        <w:rPr>
          <w:rFonts w:ascii="Times New Roman" w:hAnsi="Times New Roman" w:cs="Times New Roman"/>
          <w:sz w:val="28"/>
          <w:szCs w:val="28"/>
        </w:rPr>
        <w:t>. Они помогают членам отряда формировать портфолио достижений, родителям увидеть личностный рост ребенка, поднять самооценку в среде сверстников, демонстрировать привлекательность добровольческой деятельности</w:t>
      </w:r>
      <w:r w:rsidR="001F7D62" w:rsidRPr="00105F09">
        <w:rPr>
          <w:rFonts w:ascii="Times New Roman" w:hAnsi="Times New Roman" w:cs="Times New Roman"/>
          <w:sz w:val="28"/>
          <w:szCs w:val="28"/>
        </w:rPr>
        <w:t xml:space="preserve"> как альтернативе пустого времяпрепровождения. </w:t>
      </w:r>
      <w:r w:rsidR="00901792" w:rsidRPr="00105F09">
        <w:rPr>
          <w:rFonts w:ascii="Times New Roman" w:hAnsi="Times New Roman" w:cs="Times New Roman"/>
          <w:sz w:val="28"/>
          <w:szCs w:val="28"/>
        </w:rPr>
        <w:t>Помимо этого,</w:t>
      </w:r>
      <w:r w:rsidR="00307E42" w:rsidRPr="00105F09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«Беседа» в соцсети «</w:t>
      </w:r>
      <w:r w:rsidR="001220A6" w:rsidRPr="00105F0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E843B2" w:rsidRPr="00105F09">
        <w:rPr>
          <w:rFonts w:ascii="Times New Roman" w:hAnsi="Times New Roman" w:cs="Times New Roman"/>
          <w:sz w:val="28"/>
          <w:szCs w:val="28"/>
        </w:rPr>
        <w:t>».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1F7D62" w:rsidRPr="00105F09">
        <w:rPr>
          <w:rFonts w:ascii="Times New Roman" w:hAnsi="Times New Roman" w:cs="Times New Roman"/>
          <w:sz w:val="28"/>
          <w:szCs w:val="28"/>
        </w:rPr>
        <w:t>ие «</w:t>
      </w:r>
      <w:bookmarkStart w:id="0" w:name="_GoBack"/>
      <w:bookmarkEnd w:id="0"/>
      <w:r w:rsidR="00901792" w:rsidRPr="00105F09">
        <w:rPr>
          <w:rFonts w:ascii="Times New Roman" w:hAnsi="Times New Roman" w:cs="Times New Roman"/>
          <w:sz w:val="28"/>
          <w:szCs w:val="28"/>
        </w:rPr>
        <w:t>Беседы» положительно</w:t>
      </w:r>
      <w:r w:rsidR="00307E42" w:rsidRPr="00105F09">
        <w:rPr>
          <w:rFonts w:ascii="Times New Roman" w:hAnsi="Times New Roman" w:cs="Times New Roman"/>
          <w:sz w:val="28"/>
          <w:szCs w:val="28"/>
        </w:rPr>
        <w:t xml:space="preserve"> повлияло на активность</w:t>
      </w:r>
      <w:r w:rsidR="001220A6" w:rsidRPr="00105F09">
        <w:rPr>
          <w:rFonts w:ascii="Times New Roman" w:hAnsi="Times New Roman" w:cs="Times New Roman"/>
          <w:sz w:val="28"/>
          <w:szCs w:val="28"/>
        </w:rPr>
        <w:t xml:space="preserve"> отряда. </w:t>
      </w:r>
      <w:r w:rsidR="00307E42" w:rsidRPr="00105F09">
        <w:rPr>
          <w:rFonts w:ascii="Times New Roman" w:hAnsi="Times New Roman" w:cs="Times New Roman"/>
          <w:sz w:val="28"/>
          <w:szCs w:val="28"/>
        </w:rPr>
        <w:t>Кажды</w:t>
      </w:r>
      <w:r w:rsidRPr="00105F09">
        <w:rPr>
          <w:rFonts w:ascii="Times New Roman" w:hAnsi="Times New Roman" w:cs="Times New Roman"/>
          <w:sz w:val="28"/>
          <w:szCs w:val="28"/>
        </w:rPr>
        <w:t xml:space="preserve">й ее участник может внести </w:t>
      </w:r>
      <w:r w:rsidR="00307E42" w:rsidRPr="00105F09">
        <w:rPr>
          <w:rFonts w:ascii="Times New Roman" w:hAnsi="Times New Roman" w:cs="Times New Roman"/>
          <w:sz w:val="28"/>
          <w:szCs w:val="28"/>
        </w:rPr>
        <w:t xml:space="preserve">предложение, высказать свое </w:t>
      </w:r>
      <w:r w:rsidR="00C81EE2" w:rsidRPr="00105F09">
        <w:rPr>
          <w:rFonts w:ascii="Times New Roman" w:hAnsi="Times New Roman" w:cs="Times New Roman"/>
          <w:sz w:val="28"/>
          <w:szCs w:val="28"/>
        </w:rPr>
        <w:t>мнение по отношению к тому, или и</w:t>
      </w:r>
      <w:r w:rsidR="00307E42" w:rsidRPr="00105F09">
        <w:rPr>
          <w:rFonts w:ascii="Times New Roman" w:hAnsi="Times New Roman" w:cs="Times New Roman"/>
          <w:sz w:val="28"/>
          <w:szCs w:val="28"/>
        </w:rPr>
        <w:t>ному делу.</w:t>
      </w:r>
    </w:p>
    <w:p w:rsidR="00980678" w:rsidRPr="00105F09" w:rsidRDefault="00FA4949" w:rsidP="00105F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В своем молодежном объединении я всегда поощряю ин</w:t>
      </w:r>
      <w:r w:rsidR="00C23743" w:rsidRPr="00105F09">
        <w:rPr>
          <w:rFonts w:ascii="Times New Roman" w:hAnsi="Times New Roman" w:cs="Times New Roman"/>
          <w:sz w:val="28"/>
          <w:szCs w:val="28"/>
        </w:rPr>
        <w:t>ициативу детей. На предложение</w:t>
      </w:r>
      <w:r w:rsidR="00E7500B" w:rsidRPr="00105F09">
        <w:rPr>
          <w:rFonts w:ascii="Times New Roman" w:hAnsi="Times New Roman" w:cs="Times New Roman"/>
          <w:sz w:val="28"/>
          <w:szCs w:val="28"/>
        </w:rPr>
        <w:t xml:space="preserve"> «А давайте», всегда отвечаю положительно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. Так создаются </w:t>
      </w:r>
      <w:r w:rsidRPr="00105F09">
        <w:rPr>
          <w:rFonts w:ascii="Times New Roman" w:hAnsi="Times New Roman" w:cs="Times New Roman"/>
          <w:sz w:val="28"/>
          <w:szCs w:val="28"/>
        </w:rPr>
        <w:t>пр</w:t>
      </w:r>
      <w:r w:rsidR="0054485F" w:rsidRPr="00105F09">
        <w:rPr>
          <w:rFonts w:ascii="Times New Roman" w:hAnsi="Times New Roman" w:cs="Times New Roman"/>
          <w:sz w:val="28"/>
          <w:szCs w:val="28"/>
        </w:rPr>
        <w:t>о</w:t>
      </w:r>
      <w:r w:rsidRPr="00105F09">
        <w:rPr>
          <w:rFonts w:ascii="Times New Roman" w:hAnsi="Times New Roman" w:cs="Times New Roman"/>
          <w:sz w:val="28"/>
          <w:szCs w:val="28"/>
        </w:rPr>
        <w:t>екты</w:t>
      </w:r>
      <w:r w:rsidR="0054485F" w:rsidRPr="00105F09">
        <w:rPr>
          <w:rFonts w:ascii="Times New Roman" w:hAnsi="Times New Roman" w:cs="Times New Roman"/>
          <w:sz w:val="28"/>
          <w:szCs w:val="28"/>
        </w:rPr>
        <w:t xml:space="preserve">, которые помогают решать те проблемы, которые </w:t>
      </w:r>
      <w:r w:rsidR="0054485F" w:rsidRPr="00105F09">
        <w:rPr>
          <w:rFonts w:ascii="Times New Roman" w:hAnsi="Times New Roman" w:cs="Times New Roman"/>
          <w:sz w:val="28"/>
          <w:szCs w:val="28"/>
        </w:rPr>
        <w:lastRenderedPageBreak/>
        <w:t>особенно волнуют по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дростков. Именно по инициативе ребят был </w:t>
      </w:r>
      <w:r w:rsidR="00B610A9" w:rsidRPr="00105F09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E843B2" w:rsidRPr="00105F09">
        <w:rPr>
          <w:rFonts w:ascii="Times New Roman" w:hAnsi="Times New Roman" w:cs="Times New Roman"/>
          <w:sz w:val="28"/>
          <w:szCs w:val="28"/>
        </w:rPr>
        <w:t>наш</w:t>
      </w:r>
      <w:r w:rsidR="00493525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4485F" w:rsidRPr="00105F09">
        <w:rPr>
          <w:rFonts w:ascii="Times New Roman" w:hAnsi="Times New Roman" w:cs="Times New Roman"/>
          <w:sz w:val="28"/>
          <w:szCs w:val="28"/>
        </w:rPr>
        <w:t>гражданско-патриотический про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ект «Дорога к обелиску», когда </w:t>
      </w:r>
      <w:r w:rsidR="0054485F" w:rsidRPr="00105F09">
        <w:rPr>
          <w:rFonts w:ascii="Times New Roman" w:hAnsi="Times New Roman" w:cs="Times New Roman"/>
          <w:sz w:val="28"/>
          <w:szCs w:val="28"/>
        </w:rPr>
        <w:t xml:space="preserve">ребят взволновала проблема заброшенного памятника. </w:t>
      </w:r>
      <w:r w:rsidR="00E843B2" w:rsidRPr="00105F09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 проекта о</w:t>
      </w:r>
      <w:r w:rsidR="0054485F" w:rsidRPr="00105F09">
        <w:rPr>
          <w:rFonts w:ascii="Times New Roman" w:hAnsi="Times New Roman" w:cs="Times New Roman"/>
          <w:sz w:val="28"/>
          <w:szCs w:val="28"/>
        </w:rPr>
        <w:t>ни самостоятельно собрали всю информацию о захоронении, нашли спонсоров на материалы для ремонта памятника,</w:t>
      </w:r>
      <w:r w:rsidR="00E7500B" w:rsidRPr="00105F09">
        <w:rPr>
          <w:rFonts w:ascii="Times New Roman" w:hAnsi="Times New Roman" w:cs="Times New Roman"/>
          <w:sz w:val="28"/>
          <w:szCs w:val="28"/>
        </w:rPr>
        <w:t xml:space="preserve"> спецтехнику</w:t>
      </w:r>
      <w:r w:rsidR="0054485F" w:rsidRPr="00105F09">
        <w:rPr>
          <w:rFonts w:ascii="Times New Roman" w:hAnsi="Times New Roman" w:cs="Times New Roman"/>
          <w:sz w:val="28"/>
          <w:szCs w:val="28"/>
        </w:rPr>
        <w:t xml:space="preserve">, 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ошкурили и </w:t>
      </w:r>
      <w:r w:rsidR="0054485F" w:rsidRPr="00105F09">
        <w:rPr>
          <w:rFonts w:ascii="Times New Roman" w:hAnsi="Times New Roman" w:cs="Times New Roman"/>
          <w:sz w:val="28"/>
          <w:szCs w:val="28"/>
        </w:rPr>
        <w:t>покра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сили памятник, </w:t>
      </w:r>
      <w:r w:rsidR="0054485F" w:rsidRPr="00105F09">
        <w:rPr>
          <w:rFonts w:ascii="Times New Roman" w:hAnsi="Times New Roman" w:cs="Times New Roman"/>
          <w:sz w:val="28"/>
          <w:szCs w:val="28"/>
        </w:rPr>
        <w:t>привели в порядок прилегающую территорию</w:t>
      </w:r>
      <w:r w:rsidR="00E843B2" w:rsidRPr="00105F09">
        <w:rPr>
          <w:rFonts w:ascii="Times New Roman" w:hAnsi="Times New Roman" w:cs="Times New Roman"/>
          <w:sz w:val="28"/>
          <w:szCs w:val="28"/>
        </w:rPr>
        <w:t>. Этим</w:t>
      </w:r>
      <w:r w:rsidR="000B686B" w:rsidRPr="00105F09">
        <w:rPr>
          <w:rFonts w:ascii="Times New Roman" w:hAnsi="Times New Roman" w:cs="Times New Roman"/>
          <w:sz w:val="28"/>
          <w:szCs w:val="28"/>
        </w:rPr>
        <w:t xml:space="preserve"> поступком ребята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 сверстникам</w:t>
      </w:r>
      <w:r w:rsidR="003D6FFE" w:rsidRPr="00105F09">
        <w:rPr>
          <w:rFonts w:ascii="Times New Roman" w:hAnsi="Times New Roman" w:cs="Times New Roman"/>
          <w:sz w:val="28"/>
          <w:szCs w:val="28"/>
        </w:rPr>
        <w:t xml:space="preserve"> и обществу свою </w:t>
      </w:r>
      <w:r w:rsidR="00E843B2" w:rsidRPr="00105F09">
        <w:rPr>
          <w:rFonts w:ascii="Times New Roman" w:hAnsi="Times New Roman" w:cs="Times New Roman"/>
          <w:sz w:val="28"/>
          <w:szCs w:val="28"/>
        </w:rPr>
        <w:t xml:space="preserve">гражданскую </w:t>
      </w:r>
      <w:r w:rsidR="003D6FFE" w:rsidRPr="00105F0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0B686B" w:rsidRPr="00105F09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к завоеваниям нашей </w:t>
      </w:r>
      <w:r w:rsidR="003D6FFE" w:rsidRPr="00105F09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4747B3" w:rsidRPr="00105F09">
        <w:rPr>
          <w:rFonts w:ascii="Times New Roman" w:hAnsi="Times New Roman" w:cs="Times New Roman"/>
          <w:sz w:val="28"/>
          <w:szCs w:val="28"/>
        </w:rPr>
        <w:t>Победы. И, что особенно ценно, для меня, как педагога, ребята после завершения проек</w:t>
      </w:r>
      <w:r w:rsidR="00E843B2" w:rsidRPr="00105F09">
        <w:rPr>
          <w:rFonts w:ascii="Times New Roman" w:hAnsi="Times New Roman" w:cs="Times New Roman"/>
          <w:sz w:val="28"/>
          <w:szCs w:val="28"/>
        </w:rPr>
        <w:t>та продолжают ухаживать за</w:t>
      </w:r>
      <w:r w:rsidR="004747B3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3D6FFE" w:rsidRPr="00105F09">
        <w:rPr>
          <w:rFonts w:ascii="Times New Roman" w:hAnsi="Times New Roman" w:cs="Times New Roman"/>
          <w:sz w:val="28"/>
          <w:szCs w:val="28"/>
        </w:rPr>
        <w:t>памятни</w:t>
      </w:r>
      <w:r w:rsidR="00E7500B" w:rsidRPr="00105F09">
        <w:rPr>
          <w:rFonts w:ascii="Times New Roman" w:hAnsi="Times New Roman" w:cs="Times New Roman"/>
          <w:sz w:val="28"/>
          <w:szCs w:val="28"/>
        </w:rPr>
        <w:t>ком</w:t>
      </w:r>
      <w:r w:rsidR="000B686B" w:rsidRPr="00105F09">
        <w:rPr>
          <w:rFonts w:ascii="Times New Roman" w:hAnsi="Times New Roman" w:cs="Times New Roman"/>
          <w:sz w:val="28"/>
          <w:szCs w:val="28"/>
        </w:rPr>
        <w:t>.</w:t>
      </w:r>
    </w:p>
    <w:p w:rsidR="00144EB2" w:rsidRPr="00105F09" w:rsidRDefault="004747B3" w:rsidP="00105F09">
      <w:pPr>
        <w:pStyle w:val="a3"/>
        <w:spacing w:after="0" w:line="360" w:lineRule="auto"/>
        <w:ind w:left="0" w:firstLine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105F09">
        <w:rPr>
          <w:rFonts w:ascii="Times New Roman" w:hAnsi="Times New Roman" w:cs="Times New Roman"/>
          <w:sz w:val="28"/>
          <w:szCs w:val="28"/>
        </w:rPr>
        <w:t>Проектов, подобных этому, в нашем детском объ</w:t>
      </w:r>
      <w:r w:rsidR="00980678" w:rsidRPr="00105F09">
        <w:rPr>
          <w:rFonts w:ascii="Times New Roman" w:hAnsi="Times New Roman" w:cs="Times New Roman"/>
          <w:sz w:val="28"/>
          <w:szCs w:val="28"/>
        </w:rPr>
        <w:t>е</w:t>
      </w:r>
      <w:r w:rsidRPr="00105F09">
        <w:rPr>
          <w:rFonts w:ascii="Times New Roman" w:hAnsi="Times New Roman" w:cs="Times New Roman"/>
          <w:sz w:val="28"/>
          <w:szCs w:val="28"/>
        </w:rPr>
        <w:t>динении реализуется нескольк</w:t>
      </w:r>
      <w:r w:rsidR="00980678" w:rsidRPr="00105F09">
        <w:rPr>
          <w:rFonts w:ascii="Times New Roman" w:hAnsi="Times New Roman" w:cs="Times New Roman"/>
          <w:sz w:val="28"/>
          <w:szCs w:val="28"/>
        </w:rPr>
        <w:t>о.</w:t>
      </w:r>
      <w:r w:rsidR="00334EBE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334EBE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- </w:t>
      </w:r>
      <w:r w:rsidR="00CC342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экологического направления: «Земля – </w:t>
      </w:r>
      <w:r w:rsidR="00FD2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наш общий дом», «Чистый берег</w:t>
      </w:r>
      <w:r w:rsidR="00CC342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686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334EBE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Больше кислорода»</w:t>
      </w:r>
      <w:r w:rsidR="00CC342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; проекты для детей с ОВЗ: «Особым детям - особое внимание», «Мы вместе»;</w:t>
      </w:r>
      <w:r w:rsidR="00FD2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социально-значимые проекты: </w:t>
      </w:r>
      <w:r w:rsidR="00F86C17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«Уроки доброты в Белой Калитве», </w:t>
      </w:r>
      <w:r w:rsidR="00FD2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«От юности к мудрости», «Дорога на выборы»;</w:t>
      </w:r>
      <w:r w:rsidR="00CC342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профориентационный</w:t>
      </w:r>
      <w:r w:rsidR="00FD2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проект: «От мечты к профессии</w:t>
      </w:r>
      <w:r w:rsidR="000351EB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2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6FFE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Все эти проекты были реализованы по иниц</w:t>
      </w:r>
      <w:r w:rsidR="001F7D62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иативе ребят</w:t>
      </w:r>
      <w:r w:rsidR="003D6FFE" w:rsidRPr="00105F09">
        <w:rPr>
          <w:rFonts w:ascii="Times New Roman" w:hAnsi="Times New Roman" w:cs="Times New Roman"/>
          <w:color w:val="000000" w:themeColor="text1"/>
          <w:sz w:val="28"/>
          <w:szCs w:val="28"/>
        </w:rPr>
        <w:t>. Что особенно важно, во всех проектах просматривается гражданская позиция каждого участника</w:t>
      </w:r>
      <w:r w:rsidR="001F7D62" w:rsidRPr="00105F09">
        <w:rPr>
          <w:rFonts w:ascii="Times New Roman" w:hAnsi="Times New Roman" w:cs="Times New Roman"/>
          <w:sz w:val="28"/>
          <w:szCs w:val="28"/>
        </w:rPr>
        <w:t xml:space="preserve"> в сторону сознательного выбора</w:t>
      </w:r>
      <w:r w:rsidR="00F86C17" w:rsidRPr="00105F09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1220A6" w:rsidRPr="00105F09">
        <w:rPr>
          <w:rFonts w:ascii="Times New Roman" w:hAnsi="Times New Roman" w:cs="Times New Roman"/>
          <w:sz w:val="28"/>
          <w:szCs w:val="28"/>
        </w:rPr>
        <w:t>.</w:t>
      </w:r>
      <w:r w:rsidR="001F7D62" w:rsidRPr="00105F09">
        <w:rPr>
          <w:rFonts w:ascii="Times New Roman" w:hAnsi="Times New Roman" w:cs="Times New Roman"/>
          <w:sz w:val="28"/>
          <w:szCs w:val="28"/>
        </w:rPr>
        <w:t xml:space="preserve"> </w:t>
      </w:r>
      <w:r w:rsidR="00DD65BF" w:rsidRPr="00105F09">
        <w:rPr>
          <w:rFonts w:ascii="Times New Roman" w:hAnsi="Times New Roman" w:cs="Times New Roman"/>
          <w:sz w:val="28"/>
          <w:szCs w:val="28"/>
        </w:rPr>
        <w:t xml:space="preserve">И, как результат, выпускники отряда продолжают заниматься волонтерской и благотворительной деятельностью в высших учебных заведениях, на производстве. </w:t>
      </w:r>
      <w:r w:rsidR="001F7D62" w:rsidRPr="00105F09">
        <w:rPr>
          <w:rFonts w:ascii="Times New Roman" w:hAnsi="Times New Roman" w:cs="Times New Roman"/>
          <w:sz w:val="28"/>
          <w:szCs w:val="28"/>
        </w:rPr>
        <w:t xml:space="preserve">А это значит, что в детях </w:t>
      </w:r>
      <w:r w:rsidR="00E543E3" w:rsidRPr="00105F09">
        <w:rPr>
          <w:rFonts w:ascii="Times New Roman" w:hAnsi="Times New Roman" w:cs="Times New Roman"/>
          <w:sz w:val="28"/>
          <w:szCs w:val="28"/>
        </w:rPr>
        <w:t xml:space="preserve">была </w:t>
      </w:r>
      <w:r w:rsidR="001F7D62" w:rsidRPr="00105F09">
        <w:rPr>
          <w:rFonts w:ascii="Times New Roman" w:hAnsi="Times New Roman" w:cs="Times New Roman"/>
          <w:sz w:val="28"/>
          <w:szCs w:val="28"/>
        </w:rPr>
        <w:t>затронута та самая важная струнка души, которая помогает в любой ситуации оставаться ЧЕЛОВЕКОМ.</w:t>
      </w:r>
    </w:p>
    <w:sectPr w:rsidR="00144EB2" w:rsidRPr="00105F09" w:rsidSect="00EE30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1B" w:rsidRDefault="0030711B" w:rsidP="001C2984">
      <w:pPr>
        <w:spacing w:after="0" w:line="240" w:lineRule="auto"/>
      </w:pPr>
      <w:r>
        <w:separator/>
      </w:r>
    </w:p>
  </w:endnote>
  <w:endnote w:type="continuationSeparator" w:id="0">
    <w:p w:rsidR="0030711B" w:rsidRDefault="0030711B" w:rsidP="001C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6032"/>
      <w:docPartObj>
        <w:docPartGallery w:val="Page Numbers (Bottom of Page)"/>
        <w:docPartUnique/>
      </w:docPartObj>
    </w:sdtPr>
    <w:sdtEndPr/>
    <w:sdtContent>
      <w:p w:rsidR="00307E42" w:rsidRDefault="0030711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72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7E42" w:rsidRDefault="00307E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1B" w:rsidRDefault="0030711B" w:rsidP="001C2984">
      <w:pPr>
        <w:spacing w:after="0" w:line="240" w:lineRule="auto"/>
      </w:pPr>
      <w:r>
        <w:separator/>
      </w:r>
    </w:p>
  </w:footnote>
  <w:footnote w:type="continuationSeparator" w:id="0">
    <w:p w:rsidR="0030711B" w:rsidRDefault="0030711B" w:rsidP="001C2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18"/>
    <w:rsid w:val="00015DCC"/>
    <w:rsid w:val="000351EB"/>
    <w:rsid w:val="000B686B"/>
    <w:rsid w:val="000E1DC8"/>
    <w:rsid w:val="000F4AB7"/>
    <w:rsid w:val="00105F09"/>
    <w:rsid w:val="001220A6"/>
    <w:rsid w:val="00144EB2"/>
    <w:rsid w:val="001C2984"/>
    <w:rsid w:val="001F7D62"/>
    <w:rsid w:val="00234602"/>
    <w:rsid w:val="00265148"/>
    <w:rsid w:val="00295E0F"/>
    <w:rsid w:val="002B6706"/>
    <w:rsid w:val="0030711B"/>
    <w:rsid w:val="00307E42"/>
    <w:rsid w:val="003233B9"/>
    <w:rsid w:val="00325943"/>
    <w:rsid w:val="00334EBE"/>
    <w:rsid w:val="003404EF"/>
    <w:rsid w:val="003D6FFE"/>
    <w:rsid w:val="003E6238"/>
    <w:rsid w:val="004747B3"/>
    <w:rsid w:val="00493525"/>
    <w:rsid w:val="00495A27"/>
    <w:rsid w:val="004C6BF0"/>
    <w:rsid w:val="00511248"/>
    <w:rsid w:val="005144E2"/>
    <w:rsid w:val="0054485F"/>
    <w:rsid w:val="005A527E"/>
    <w:rsid w:val="006321AE"/>
    <w:rsid w:val="00664A88"/>
    <w:rsid w:val="00671F78"/>
    <w:rsid w:val="00690BD4"/>
    <w:rsid w:val="006E3202"/>
    <w:rsid w:val="007C0157"/>
    <w:rsid w:val="00827245"/>
    <w:rsid w:val="0087544F"/>
    <w:rsid w:val="00901792"/>
    <w:rsid w:val="00936535"/>
    <w:rsid w:val="00980678"/>
    <w:rsid w:val="00997255"/>
    <w:rsid w:val="009D26CF"/>
    <w:rsid w:val="00A3474B"/>
    <w:rsid w:val="00A52DE1"/>
    <w:rsid w:val="00AC76D9"/>
    <w:rsid w:val="00B610A9"/>
    <w:rsid w:val="00B8255E"/>
    <w:rsid w:val="00B826D0"/>
    <w:rsid w:val="00BF58CA"/>
    <w:rsid w:val="00C23743"/>
    <w:rsid w:val="00C32203"/>
    <w:rsid w:val="00C41C72"/>
    <w:rsid w:val="00C81EE2"/>
    <w:rsid w:val="00CA2012"/>
    <w:rsid w:val="00CB5494"/>
    <w:rsid w:val="00CC342B"/>
    <w:rsid w:val="00DD65BF"/>
    <w:rsid w:val="00E543E3"/>
    <w:rsid w:val="00E7500B"/>
    <w:rsid w:val="00E843B2"/>
    <w:rsid w:val="00EA49A1"/>
    <w:rsid w:val="00ED193D"/>
    <w:rsid w:val="00EE3036"/>
    <w:rsid w:val="00F86C17"/>
    <w:rsid w:val="00F91EDD"/>
    <w:rsid w:val="00F95A18"/>
    <w:rsid w:val="00F974C9"/>
    <w:rsid w:val="00FA4949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BF4E-069F-41A5-B5B7-B26B211A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3B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C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2984"/>
  </w:style>
  <w:style w:type="paragraph" w:styleId="a8">
    <w:name w:val="footer"/>
    <w:basedOn w:val="a"/>
    <w:link w:val="a9"/>
    <w:uiPriority w:val="99"/>
    <w:unhideWhenUsed/>
    <w:rsid w:val="001C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984"/>
  </w:style>
  <w:style w:type="character" w:styleId="aa">
    <w:name w:val="Hyperlink"/>
    <w:basedOn w:val="a0"/>
    <w:uiPriority w:val="99"/>
    <w:unhideWhenUsed/>
    <w:rsid w:val="005A527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1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openheart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29728767920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826</Words>
  <Characters>6156</Characters>
  <Application>Microsoft Office Word</Application>
  <DocSecurity>0</DocSecurity>
  <Lines>114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Танюша</cp:lastModifiedBy>
  <cp:revision>31</cp:revision>
  <dcterms:created xsi:type="dcterms:W3CDTF">2020-09-30T16:12:00Z</dcterms:created>
  <dcterms:modified xsi:type="dcterms:W3CDTF">2020-10-03T08:51:00Z</dcterms:modified>
</cp:coreProperties>
</file>