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68" w:rsidRPr="00A16B68" w:rsidRDefault="00E603BC" w:rsidP="00E316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tbl>
      <w:tblPr>
        <w:tblStyle w:val="a3"/>
        <w:tblpPr w:leftFromText="180" w:rightFromText="180" w:vertAnchor="page" w:horzAnchor="margin" w:tblpY="166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1985"/>
        <w:gridCol w:w="3402"/>
        <w:gridCol w:w="2410"/>
      </w:tblGrid>
      <w:tr w:rsidR="00A76373" w:rsidRPr="00A76373" w:rsidTr="00E31615">
        <w:tc>
          <w:tcPr>
            <w:tcW w:w="675" w:type="dxa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83031F" w:rsidRPr="00A76373" w:rsidRDefault="00C67819" w:rsidP="007037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</w:p>
        </w:tc>
        <w:tc>
          <w:tcPr>
            <w:tcW w:w="3402" w:type="dxa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985" w:type="dxa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3402" w:type="dxa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b/>
                <w:sz w:val="28"/>
                <w:szCs w:val="28"/>
              </w:rPr>
              <w:t>Адрес сайта / страницы в соц.</w:t>
            </w:r>
            <w:r w:rsidR="00E31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6373">
              <w:rPr>
                <w:rFonts w:ascii="Times New Roman" w:hAnsi="Times New Roman" w:cs="Times New Roman"/>
                <w:b/>
                <w:sz w:val="28"/>
                <w:szCs w:val="28"/>
              </w:rPr>
              <w:t>сетях</w:t>
            </w:r>
          </w:p>
        </w:tc>
        <w:tc>
          <w:tcPr>
            <w:tcW w:w="2410" w:type="dxa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</w:t>
            </w:r>
          </w:p>
        </w:tc>
      </w:tr>
      <w:tr w:rsidR="00A76373" w:rsidRPr="00A76373" w:rsidTr="00E31615">
        <w:tc>
          <w:tcPr>
            <w:tcW w:w="675" w:type="dxa"/>
            <w:vAlign w:val="center"/>
          </w:tcPr>
          <w:p w:rsidR="0083031F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C67819" w:rsidRPr="00A76373" w:rsidRDefault="00C67819" w:rsidP="00A16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Детская поликлиника ГБУ РО «ЦРБ» в Белокалитвинском районе</w:t>
            </w:r>
          </w:p>
        </w:tc>
        <w:tc>
          <w:tcPr>
            <w:tcW w:w="3402" w:type="dxa"/>
            <w:vAlign w:val="center"/>
          </w:tcPr>
          <w:p w:rsidR="00A76373" w:rsidRDefault="00C67819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Ростовская область, </w:t>
            </w:r>
          </w:p>
          <w:p w:rsidR="00A76373" w:rsidRDefault="00A76373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г.</w:t>
            </w:r>
            <w:r w:rsidR="00C67819" w:rsidRPr="00A76373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 xml:space="preserve"> Белая Калитва, </w:t>
            </w:r>
          </w:p>
          <w:p w:rsidR="0083031F" w:rsidRPr="00A76373" w:rsidRDefault="00C67819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ул. Энгельса, д.34</w:t>
            </w:r>
          </w:p>
        </w:tc>
        <w:tc>
          <w:tcPr>
            <w:tcW w:w="1985" w:type="dxa"/>
            <w:vAlign w:val="center"/>
          </w:tcPr>
          <w:p w:rsidR="00A16B68" w:rsidRPr="00A76373" w:rsidRDefault="0083031F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(863</w:t>
            </w:r>
            <w:r w:rsidR="00A16B68" w:rsidRPr="00A763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83)</w:t>
            </w:r>
          </w:p>
          <w:p w:rsidR="0083031F" w:rsidRPr="00A76373" w:rsidRDefault="00C67819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2-62-47</w:t>
            </w:r>
          </w:p>
        </w:tc>
        <w:tc>
          <w:tcPr>
            <w:tcW w:w="3402" w:type="dxa"/>
            <w:vAlign w:val="center"/>
          </w:tcPr>
          <w:p w:rsidR="002D1E75" w:rsidRPr="002D1E75" w:rsidRDefault="00856911" w:rsidP="00033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D1E75" w:rsidRPr="002D1E7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https://crb-belkalitva.ru/</w:t>
              </w:r>
            </w:hyperlink>
          </w:p>
          <w:p w:rsidR="008E5476" w:rsidRPr="00A76373" w:rsidRDefault="008E5476" w:rsidP="000336B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83031F" w:rsidRPr="00A76373" w:rsidRDefault="00C67819" w:rsidP="00A16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2D1E75" w:rsidRPr="00A76373" w:rsidTr="00E31615">
        <w:tc>
          <w:tcPr>
            <w:tcW w:w="675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2D1E75" w:rsidRPr="00A76373" w:rsidRDefault="002D1E75" w:rsidP="002D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Участковая больница р.п. Шолоховский</w:t>
            </w:r>
          </w:p>
        </w:tc>
        <w:tc>
          <w:tcPr>
            <w:tcW w:w="3402" w:type="dxa"/>
            <w:vAlign w:val="center"/>
          </w:tcPr>
          <w:p w:rsidR="002D1E75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Белая Калитва, 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р. п. Шолоховский, ул. М. Горького, д. 4.</w:t>
            </w:r>
          </w:p>
        </w:tc>
        <w:tc>
          <w:tcPr>
            <w:tcW w:w="1985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8 (863-83) 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5-44-03</w:t>
            </w:r>
          </w:p>
        </w:tc>
        <w:tc>
          <w:tcPr>
            <w:tcW w:w="3402" w:type="dxa"/>
            <w:vAlign w:val="center"/>
          </w:tcPr>
          <w:p w:rsidR="002D1E75" w:rsidRPr="002D1E75" w:rsidRDefault="00856911" w:rsidP="00033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D1E75" w:rsidRPr="002D1E7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https://crb-belkalitva.ru/</w:t>
              </w:r>
            </w:hyperlink>
          </w:p>
          <w:p w:rsidR="002D1E75" w:rsidRPr="002A47E3" w:rsidRDefault="002D1E75" w:rsidP="00033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2D1E75" w:rsidRPr="00A76373" w:rsidTr="00E31615">
        <w:tc>
          <w:tcPr>
            <w:tcW w:w="675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2D1E75" w:rsidRDefault="002D1E75" w:rsidP="002D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Врачебная амбулатория </w:t>
            </w:r>
          </w:p>
          <w:p w:rsidR="002D1E75" w:rsidRPr="00A76373" w:rsidRDefault="002D1E75" w:rsidP="002D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с. Литвиновка</w:t>
            </w:r>
          </w:p>
        </w:tc>
        <w:tc>
          <w:tcPr>
            <w:tcW w:w="3402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Белокалитвинский район, 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. Литвиновка, 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л. Центральная  53а </w:t>
            </w:r>
          </w:p>
        </w:tc>
        <w:tc>
          <w:tcPr>
            <w:tcW w:w="1985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8 (863-83) 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6-12-01</w:t>
            </w:r>
          </w:p>
        </w:tc>
        <w:tc>
          <w:tcPr>
            <w:tcW w:w="3402" w:type="dxa"/>
            <w:vAlign w:val="center"/>
          </w:tcPr>
          <w:p w:rsidR="002D1E75" w:rsidRPr="002D1E75" w:rsidRDefault="00856911" w:rsidP="00033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D1E75" w:rsidRPr="002D1E7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https://crb-belkalitva.ru/</w:t>
              </w:r>
            </w:hyperlink>
          </w:p>
          <w:p w:rsidR="002D1E75" w:rsidRDefault="002D1E75" w:rsidP="000336B1">
            <w:pPr>
              <w:jc w:val="center"/>
            </w:pP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2D1E75" w:rsidRPr="00A76373" w:rsidTr="00E31615">
        <w:tc>
          <w:tcPr>
            <w:tcW w:w="675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2D1E75" w:rsidRDefault="002D1E75" w:rsidP="002D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Врачебная амбулатория </w:t>
            </w:r>
          </w:p>
          <w:p w:rsidR="002D1E75" w:rsidRPr="00A76373" w:rsidRDefault="002D1E75" w:rsidP="002D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п. Синегорский</w:t>
            </w:r>
          </w:p>
        </w:tc>
        <w:tc>
          <w:tcPr>
            <w:tcW w:w="3402" w:type="dxa"/>
            <w:vAlign w:val="center"/>
          </w:tcPr>
          <w:p w:rsidR="002D1E75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Белокалитвинский район, </w:t>
            </w:r>
          </w:p>
          <w:p w:rsidR="002D1E75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п. Синегорский, 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ул. Маяковская 13-в</w:t>
            </w:r>
          </w:p>
        </w:tc>
        <w:tc>
          <w:tcPr>
            <w:tcW w:w="1985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8 (863-83) 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5-20-43</w:t>
            </w:r>
          </w:p>
        </w:tc>
        <w:tc>
          <w:tcPr>
            <w:tcW w:w="3402" w:type="dxa"/>
            <w:vAlign w:val="center"/>
          </w:tcPr>
          <w:p w:rsidR="002D1E75" w:rsidRPr="002D1E75" w:rsidRDefault="00856911" w:rsidP="00033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D1E75" w:rsidRPr="002D1E7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https://crb-belkalitva.ru/</w:t>
              </w:r>
            </w:hyperlink>
          </w:p>
          <w:p w:rsidR="002D1E75" w:rsidRPr="002A47E3" w:rsidRDefault="002D1E75" w:rsidP="00033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 -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педиатр</w:t>
            </w:r>
          </w:p>
        </w:tc>
      </w:tr>
      <w:tr w:rsidR="002D1E75" w:rsidRPr="00A76373" w:rsidTr="00E31615">
        <w:tc>
          <w:tcPr>
            <w:tcW w:w="675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2D1E75" w:rsidRDefault="002D1E75" w:rsidP="002D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Врачебная амбулатория </w:t>
            </w:r>
          </w:p>
          <w:p w:rsidR="002D1E75" w:rsidRPr="00A76373" w:rsidRDefault="002D1E75" w:rsidP="002D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п. Коксовый </w:t>
            </w:r>
          </w:p>
        </w:tc>
        <w:tc>
          <w:tcPr>
            <w:tcW w:w="3402" w:type="dxa"/>
            <w:vAlign w:val="center"/>
          </w:tcPr>
          <w:p w:rsidR="002D1E75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Белокалитвинский район, 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п. Коксовый, 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ул. Садовая, 3</w:t>
            </w:r>
          </w:p>
        </w:tc>
        <w:tc>
          <w:tcPr>
            <w:tcW w:w="1985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8 (863-83) 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5-11-48</w:t>
            </w:r>
          </w:p>
        </w:tc>
        <w:tc>
          <w:tcPr>
            <w:tcW w:w="3402" w:type="dxa"/>
            <w:vAlign w:val="center"/>
          </w:tcPr>
          <w:p w:rsidR="002D1E75" w:rsidRPr="002D1E75" w:rsidRDefault="00856911" w:rsidP="00033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D1E75" w:rsidRPr="002D1E7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https://crb-belkalitva.ru/</w:t>
              </w:r>
            </w:hyperlink>
          </w:p>
          <w:p w:rsidR="002D1E75" w:rsidRDefault="002D1E75" w:rsidP="000336B1">
            <w:pPr>
              <w:jc w:val="center"/>
            </w:pP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Врач- педиатр </w:t>
            </w:r>
          </w:p>
        </w:tc>
      </w:tr>
      <w:tr w:rsidR="002D1E75" w:rsidRPr="00A76373" w:rsidTr="00E31615">
        <w:tc>
          <w:tcPr>
            <w:tcW w:w="675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2D1E75" w:rsidRDefault="002D1E75" w:rsidP="002D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Врачебная амбулатория  </w:t>
            </w:r>
          </w:p>
          <w:p w:rsidR="002D1E75" w:rsidRPr="00A76373" w:rsidRDefault="002D1E75" w:rsidP="002D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п. Горняцкий</w:t>
            </w:r>
          </w:p>
        </w:tc>
        <w:tc>
          <w:tcPr>
            <w:tcW w:w="3402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Белокалитвинский район, </w:t>
            </w:r>
          </w:p>
          <w:p w:rsidR="002D1E75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п Горняцкий, </w:t>
            </w:r>
          </w:p>
          <w:p w:rsidR="000336B1" w:rsidRPr="00FC64EB" w:rsidRDefault="002D1E75" w:rsidP="00E31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Строительная 3</w:t>
            </w:r>
          </w:p>
        </w:tc>
        <w:tc>
          <w:tcPr>
            <w:tcW w:w="1985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8 (863-83) 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5-66-46</w:t>
            </w:r>
          </w:p>
        </w:tc>
        <w:tc>
          <w:tcPr>
            <w:tcW w:w="3402" w:type="dxa"/>
            <w:vAlign w:val="center"/>
          </w:tcPr>
          <w:p w:rsidR="002D1E75" w:rsidRPr="002D1E75" w:rsidRDefault="00856911" w:rsidP="00033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D1E75" w:rsidRPr="002D1E7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https://crb-belkalitva.ru/</w:t>
              </w:r>
            </w:hyperlink>
          </w:p>
          <w:p w:rsidR="002D1E75" w:rsidRPr="002A47E3" w:rsidRDefault="002D1E75" w:rsidP="00033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 -педиатр</w:t>
            </w:r>
          </w:p>
        </w:tc>
      </w:tr>
      <w:tr w:rsidR="002D1E75" w:rsidRPr="00A76373" w:rsidTr="00E31615">
        <w:tc>
          <w:tcPr>
            <w:tcW w:w="675" w:type="dxa"/>
            <w:vAlign w:val="center"/>
          </w:tcPr>
          <w:p w:rsidR="002D1E75" w:rsidRPr="000336B1" w:rsidRDefault="000336B1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2D1E75" w:rsidRPr="00A76373" w:rsidRDefault="002D1E75" w:rsidP="002D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Врачебная амбулатория п. 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Сосны</w:t>
            </w:r>
          </w:p>
        </w:tc>
        <w:tc>
          <w:tcPr>
            <w:tcW w:w="3402" w:type="dxa"/>
            <w:vAlign w:val="center"/>
          </w:tcPr>
          <w:p w:rsidR="002D1E75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Ростовская область, Белокалитвинский район, </w:t>
            </w:r>
          </w:p>
          <w:p w:rsidR="002D1E75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Сосны, 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ул. Пролетарская 2/1</w:t>
            </w:r>
          </w:p>
        </w:tc>
        <w:tc>
          <w:tcPr>
            <w:tcW w:w="1985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(863-83) 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6-52-21</w:t>
            </w:r>
          </w:p>
        </w:tc>
        <w:tc>
          <w:tcPr>
            <w:tcW w:w="3402" w:type="dxa"/>
            <w:vAlign w:val="center"/>
          </w:tcPr>
          <w:p w:rsidR="002D1E75" w:rsidRPr="002D1E75" w:rsidRDefault="00856911" w:rsidP="00033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D1E75" w:rsidRPr="002D1E7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https://crb-belkalitva.ru/</w:t>
              </w:r>
            </w:hyperlink>
          </w:p>
          <w:p w:rsidR="002D1E75" w:rsidRDefault="002D1E75" w:rsidP="000336B1">
            <w:pPr>
              <w:jc w:val="center"/>
            </w:pP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2D1E75" w:rsidRPr="00A76373" w:rsidTr="00E31615">
        <w:tc>
          <w:tcPr>
            <w:tcW w:w="675" w:type="dxa"/>
            <w:vAlign w:val="center"/>
          </w:tcPr>
          <w:p w:rsidR="002D1E75" w:rsidRPr="000336B1" w:rsidRDefault="000336B1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2D1E75" w:rsidRDefault="002D1E75" w:rsidP="002D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</w:t>
            </w:r>
          </w:p>
          <w:p w:rsidR="002D1E75" w:rsidRPr="00A76373" w:rsidRDefault="002D1E75" w:rsidP="002D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х. Богураев</w:t>
            </w:r>
          </w:p>
        </w:tc>
        <w:tc>
          <w:tcPr>
            <w:tcW w:w="3402" w:type="dxa"/>
            <w:vAlign w:val="center"/>
          </w:tcPr>
          <w:p w:rsidR="002D1E75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Белокалитвинский район, </w:t>
            </w:r>
          </w:p>
          <w:p w:rsidR="002D1E75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х. Богураев, </w:t>
            </w:r>
          </w:p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ул. Почтовая 8</w:t>
            </w:r>
          </w:p>
        </w:tc>
        <w:tc>
          <w:tcPr>
            <w:tcW w:w="1985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2D1E75" w:rsidRPr="002D1E75" w:rsidRDefault="00856911" w:rsidP="00033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D1E75" w:rsidRPr="002D1E7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https://crb-belkalitva.ru/</w:t>
              </w:r>
            </w:hyperlink>
          </w:p>
          <w:p w:rsidR="002D1E75" w:rsidRPr="002A47E3" w:rsidRDefault="002D1E75" w:rsidP="00033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</w:tc>
        <w:tc>
          <w:tcPr>
            <w:tcW w:w="2410" w:type="dxa"/>
            <w:vAlign w:val="center"/>
          </w:tcPr>
          <w:p w:rsidR="002D1E75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</w:tbl>
    <w:p w:rsidR="007B6CB2" w:rsidRDefault="00860FC4">
      <w:r>
        <w:t xml:space="preserve"> </w:t>
      </w:r>
    </w:p>
    <w:p w:rsidR="00860FC4" w:rsidRPr="00E84410" w:rsidRDefault="00860FC4">
      <w:pPr>
        <w:rPr>
          <w:rFonts w:ascii="Times New Roman" w:hAnsi="Times New Roman" w:cs="Times New Roman"/>
          <w:b/>
          <w:sz w:val="28"/>
          <w:szCs w:val="28"/>
        </w:rPr>
      </w:pPr>
      <w:r w:rsidRPr="00E84410">
        <w:rPr>
          <w:rFonts w:ascii="Times New Roman" w:hAnsi="Times New Roman" w:cs="Times New Roman"/>
          <w:b/>
          <w:sz w:val="28"/>
          <w:szCs w:val="28"/>
        </w:rPr>
        <w:t>Неврология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517"/>
        <w:gridCol w:w="2835"/>
        <w:gridCol w:w="1843"/>
        <w:gridCol w:w="3260"/>
        <w:gridCol w:w="3905"/>
      </w:tblGrid>
      <w:tr w:rsidR="008E50FF" w:rsidTr="008E50FF">
        <w:tc>
          <w:tcPr>
            <w:tcW w:w="426" w:type="dxa"/>
          </w:tcPr>
          <w:p w:rsidR="008E50FF" w:rsidRPr="008E50FF" w:rsidRDefault="008E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7" w:type="dxa"/>
          </w:tcPr>
          <w:p w:rsidR="008E50FF" w:rsidRPr="008E50FF" w:rsidRDefault="008E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Детская поликлиника  ГБУ РО «ЦРБ» в Белокалитвинском районе.</w:t>
            </w:r>
          </w:p>
        </w:tc>
        <w:tc>
          <w:tcPr>
            <w:tcW w:w="2835" w:type="dxa"/>
          </w:tcPr>
          <w:p w:rsidR="00456ECE" w:rsidRDefault="00456ECE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</w:p>
          <w:p w:rsidR="00456ECE" w:rsidRPr="00456ECE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Ростовская область, </w:t>
            </w:r>
          </w:p>
          <w:p w:rsidR="00456ECE" w:rsidRP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г.</w:t>
            </w:r>
            <w:r w:rsidR="008E50FF"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 xml:space="preserve"> Белая Калитва, </w:t>
            </w:r>
          </w:p>
          <w:p w:rsidR="008E50FF" w:rsidRPr="00456ECE" w:rsidRDefault="008E50FF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ул. Энгельса, д.34</w:t>
            </w:r>
          </w:p>
        </w:tc>
        <w:tc>
          <w:tcPr>
            <w:tcW w:w="1843" w:type="dxa"/>
          </w:tcPr>
          <w:p w:rsidR="008E50FF" w:rsidRPr="008E50FF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8E50FF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8 (863-83)</w:t>
            </w:r>
          </w:p>
          <w:p w:rsidR="008E50FF" w:rsidRPr="008E50FF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2-62-47</w:t>
            </w:r>
          </w:p>
        </w:tc>
        <w:tc>
          <w:tcPr>
            <w:tcW w:w="3260" w:type="dxa"/>
          </w:tcPr>
          <w:p w:rsidR="008E5476" w:rsidRPr="00A76373" w:rsidRDefault="008E5476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75" w:rsidRPr="002D1E75" w:rsidRDefault="00856911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D1E75" w:rsidRPr="002D1E7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https://crb-belkalitva.ru/</w:t>
              </w:r>
            </w:hyperlink>
          </w:p>
          <w:p w:rsidR="008E5476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  <w:p w:rsidR="008E5476" w:rsidRPr="00A76373" w:rsidRDefault="008E5476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</w:tcPr>
          <w:p w:rsidR="008E50FF" w:rsidRPr="00A76373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8E50FF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Врач-невролог</w:t>
            </w:r>
          </w:p>
        </w:tc>
      </w:tr>
    </w:tbl>
    <w:p w:rsidR="00456ECE" w:rsidRPr="001D67D5" w:rsidRDefault="00456ECE">
      <w:pPr>
        <w:rPr>
          <w:rFonts w:ascii="Times New Roman" w:hAnsi="Times New Roman" w:cs="Times New Roman"/>
          <w:b/>
          <w:sz w:val="20"/>
          <w:szCs w:val="20"/>
        </w:rPr>
      </w:pPr>
    </w:p>
    <w:p w:rsidR="008E50FF" w:rsidRPr="00E84410" w:rsidRDefault="008E50FF">
      <w:pPr>
        <w:rPr>
          <w:rFonts w:ascii="Times New Roman" w:hAnsi="Times New Roman" w:cs="Times New Roman"/>
          <w:b/>
          <w:sz w:val="28"/>
          <w:szCs w:val="28"/>
        </w:rPr>
      </w:pPr>
      <w:r w:rsidRPr="00E84410">
        <w:rPr>
          <w:rFonts w:ascii="Times New Roman" w:hAnsi="Times New Roman" w:cs="Times New Roman"/>
          <w:b/>
          <w:sz w:val="28"/>
          <w:szCs w:val="28"/>
        </w:rPr>
        <w:t>Психиатрия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2835"/>
        <w:gridCol w:w="1843"/>
        <w:gridCol w:w="3260"/>
        <w:gridCol w:w="3905"/>
      </w:tblGrid>
      <w:tr w:rsidR="008E50FF" w:rsidTr="008E50FF">
        <w:trPr>
          <w:trHeight w:val="293"/>
        </w:trPr>
        <w:tc>
          <w:tcPr>
            <w:tcW w:w="392" w:type="dxa"/>
          </w:tcPr>
          <w:p w:rsidR="008E50FF" w:rsidRPr="008E50FF" w:rsidRDefault="008E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E50FF" w:rsidRPr="008E50FF" w:rsidRDefault="008E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Детская поликлиника  ГБУ РО «ЦРБ» в Белокалитвинском районе.</w:t>
            </w:r>
          </w:p>
        </w:tc>
        <w:tc>
          <w:tcPr>
            <w:tcW w:w="2835" w:type="dxa"/>
          </w:tcPr>
          <w:p w:rsid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</w:p>
          <w:p w:rsidR="00456ECE" w:rsidRP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Ростовская область, </w:t>
            </w:r>
          </w:p>
          <w:p w:rsidR="00456ECE" w:rsidRP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г. Белая Калитва, </w:t>
            </w:r>
          </w:p>
          <w:p w:rsidR="008E50FF" w:rsidRPr="008E50FF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ул. Энгельса, д.34</w:t>
            </w:r>
          </w:p>
        </w:tc>
        <w:tc>
          <w:tcPr>
            <w:tcW w:w="1843" w:type="dxa"/>
          </w:tcPr>
          <w:p w:rsidR="008E50FF" w:rsidRPr="008E50FF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8E50FF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8 (863-83)</w:t>
            </w:r>
          </w:p>
          <w:p w:rsidR="008E50FF" w:rsidRPr="008E50FF" w:rsidRDefault="008E50FF" w:rsidP="008E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 xml:space="preserve">    2-62-47</w:t>
            </w:r>
          </w:p>
        </w:tc>
        <w:tc>
          <w:tcPr>
            <w:tcW w:w="3260" w:type="dxa"/>
          </w:tcPr>
          <w:p w:rsidR="008E50FF" w:rsidRPr="00A76373" w:rsidRDefault="008E50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75" w:rsidRPr="002D1E75" w:rsidRDefault="00856911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D1E75" w:rsidRPr="002D1E7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https://crb-belkalitva.ru/</w:t>
              </w:r>
            </w:hyperlink>
          </w:p>
          <w:p w:rsidR="008E5476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05" w:type="dxa"/>
          </w:tcPr>
          <w:p w:rsidR="008E50FF" w:rsidRPr="00A76373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8E50FF" w:rsidRDefault="008E50FF" w:rsidP="008E5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0FF"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</w:p>
        </w:tc>
      </w:tr>
    </w:tbl>
    <w:p w:rsidR="00FC64EB" w:rsidRPr="001D67D5" w:rsidRDefault="00FC64EB">
      <w:pPr>
        <w:rPr>
          <w:rFonts w:ascii="Times New Roman" w:hAnsi="Times New Roman" w:cs="Times New Roman"/>
          <w:b/>
          <w:sz w:val="20"/>
          <w:szCs w:val="20"/>
        </w:rPr>
      </w:pPr>
    </w:p>
    <w:p w:rsidR="008E50FF" w:rsidRPr="00A76373" w:rsidRDefault="008E50FF">
      <w:pPr>
        <w:rPr>
          <w:rFonts w:ascii="Times New Roman" w:hAnsi="Times New Roman" w:cs="Times New Roman"/>
          <w:b/>
          <w:sz w:val="32"/>
          <w:szCs w:val="32"/>
        </w:rPr>
      </w:pPr>
      <w:r w:rsidRPr="00A76373">
        <w:rPr>
          <w:rFonts w:ascii="Times New Roman" w:hAnsi="Times New Roman" w:cs="Times New Roman"/>
          <w:b/>
          <w:sz w:val="32"/>
          <w:szCs w:val="32"/>
        </w:rPr>
        <w:t>Реабилитация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2835"/>
        <w:gridCol w:w="1843"/>
        <w:gridCol w:w="3260"/>
        <w:gridCol w:w="3905"/>
      </w:tblGrid>
      <w:tr w:rsidR="008E50FF" w:rsidTr="00A76373">
        <w:trPr>
          <w:trHeight w:val="70"/>
        </w:trPr>
        <w:tc>
          <w:tcPr>
            <w:tcW w:w="392" w:type="dxa"/>
            <w:tcBorders>
              <w:bottom w:val="single" w:sz="4" w:space="0" w:color="auto"/>
            </w:tcBorders>
          </w:tcPr>
          <w:p w:rsidR="008E50FF" w:rsidRPr="00E84410" w:rsidRDefault="008E5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E50FF" w:rsidRPr="00E84410" w:rsidRDefault="00E8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 xml:space="preserve">Детская поликлиника  ГБУ </w:t>
            </w:r>
            <w:r w:rsidRPr="00E84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 «ЦРБ» в Белокалитвинском районе.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</w:p>
          <w:p w:rsidR="00456ECE" w:rsidRP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Ростовская область, </w:t>
            </w:r>
          </w:p>
          <w:p w:rsidR="00456ECE" w:rsidRP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lastRenderedPageBreak/>
              <w:t>г. Белая Калитва, </w:t>
            </w:r>
          </w:p>
          <w:p w:rsidR="008E50FF" w:rsidRPr="00E84410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ул. Энгельса, д.34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4410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410" w:rsidRPr="00E84410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8 (863-83)</w:t>
            </w:r>
          </w:p>
          <w:p w:rsidR="008E50FF" w:rsidRPr="00E84410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2-62-47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E5476" w:rsidRPr="00A76373" w:rsidRDefault="008E5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75" w:rsidRPr="002D1E75" w:rsidRDefault="00856911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D1E75" w:rsidRPr="002D1E7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https://crb-belkalitva.ru/</w:t>
              </w:r>
            </w:hyperlink>
          </w:p>
          <w:p w:rsidR="008E5476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lastRenderedPageBreak/>
              <w:t>https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E84410" w:rsidRPr="00A76373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E84410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8E50FF" w:rsidTr="00A7637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FF" w:rsidRPr="00A76373" w:rsidRDefault="00E8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FF" w:rsidRPr="00A76373" w:rsidRDefault="00E8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ГБУ РО «ЦРБ» в Белокалитвинском районе педиатрическое отделение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CE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г. Белая Калитва, </w:t>
            </w:r>
          </w:p>
          <w:p w:rsidR="008E50FF" w:rsidRPr="00A76373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ул. Российская</w:t>
            </w:r>
            <w:r w:rsidR="00456ECE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FF" w:rsidRPr="00A76373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8 (863-83)</w:t>
            </w:r>
          </w:p>
          <w:p w:rsidR="00E84410" w:rsidRPr="00A76373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2-53-52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76" w:rsidRPr="00A76373" w:rsidRDefault="008E5476" w:rsidP="008E54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75" w:rsidRPr="002D1E75" w:rsidRDefault="00856911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2D1E75" w:rsidRPr="002D1E7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https://crb-belkalitva.ru/</w:t>
              </w:r>
            </w:hyperlink>
          </w:p>
          <w:p w:rsidR="008E5476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</w:p>
          <w:p w:rsidR="008E5476" w:rsidRPr="00A76373" w:rsidRDefault="008E5476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10" w:rsidRPr="00A76373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FF" w:rsidRPr="00A76373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</w:tbl>
    <w:p w:rsidR="00E31615" w:rsidRDefault="00E31615">
      <w:pPr>
        <w:rPr>
          <w:rFonts w:ascii="Times New Roman" w:hAnsi="Times New Roman" w:cs="Times New Roman"/>
          <w:b/>
          <w:sz w:val="28"/>
          <w:szCs w:val="28"/>
        </w:rPr>
      </w:pPr>
    </w:p>
    <w:p w:rsidR="00E84410" w:rsidRDefault="00E8441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4410">
        <w:rPr>
          <w:rFonts w:ascii="Times New Roman" w:hAnsi="Times New Roman" w:cs="Times New Roman"/>
          <w:b/>
          <w:sz w:val="28"/>
          <w:szCs w:val="28"/>
        </w:rPr>
        <w:t>Эндокринология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2602"/>
        <w:gridCol w:w="2831"/>
        <w:gridCol w:w="1840"/>
        <w:gridCol w:w="3259"/>
        <w:gridCol w:w="3898"/>
      </w:tblGrid>
      <w:tr w:rsidR="00E84410" w:rsidRPr="00E84410" w:rsidTr="00E84410">
        <w:trPr>
          <w:trHeight w:val="70"/>
        </w:trPr>
        <w:tc>
          <w:tcPr>
            <w:tcW w:w="340" w:type="dxa"/>
          </w:tcPr>
          <w:p w:rsidR="00E84410" w:rsidRPr="00E84410" w:rsidRDefault="00E8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3" w:type="dxa"/>
          </w:tcPr>
          <w:p w:rsidR="00E84410" w:rsidRPr="00E84410" w:rsidRDefault="00E8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Детская поликлиника  ГБУ РО «ЦРБ» в Белокалитвинском районе.</w:t>
            </w:r>
          </w:p>
        </w:tc>
        <w:tc>
          <w:tcPr>
            <w:tcW w:w="2835" w:type="dxa"/>
          </w:tcPr>
          <w:p w:rsid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</w:p>
          <w:p w:rsidR="00456ECE" w:rsidRP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Ростовская область, </w:t>
            </w:r>
          </w:p>
          <w:p w:rsidR="00456ECE" w:rsidRPr="00456ECE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г. Белая Калитва, </w:t>
            </w:r>
          </w:p>
          <w:p w:rsidR="00E84410" w:rsidRPr="00E84410" w:rsidRDefault="00456ECE" w:rsidP="0045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ECE">
              <w:rPr>
                <w:rFonts w:ascii="Times New Roman" w:hAnsi="Times New Roman" w:cs="Times New Roman"/>
                <w:sz w:val="28"/>
                <w:szCs w:val="28"/>
                <w:shd w:val="clear" w:color="auto" w:fill="F1F2F3"/>
              </w:rPr>
              <w:t>ул. Энгельса, д.34</w:t>
            </w:r>
          </w:p>
        </w:tc>
        <w:tc>
          <w:tcPr>
            <w:tcW w:w="1843" w:type="dxa"/>
          </w:tcPr>
          <w:p w:rsidR="00456ECE" w:rsidRDefault="00456ECE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410" w:rsidRPr="00E84410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8 (863-83)</w:t>
            </w:r>
          </w:p>
          <w:p w:rsidR="00E84410" w:rsidRPr="00E84410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2-62-47</w:t>
            </w:r>
          </w:p>
        </w:tc>
        <w:tc>
          <w:tcPr>
            <w:tcW w:w="3260" w:type="dxa"/>
          </w:tcPr>
          <w:p w:rsidR="008E5476" w:rsidRPr="00A76373" w:rsidRDefault="008E5476" w:rsidP="008E5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1E75" w:rsidRPr="002D1E75" w:rsidRDefault="00856911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2D1E75" w:rsidRPr="002D1E7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https://crb-belkalitva.ru/</w:t>
              </w:r>
            </w:hyperlink>
          </w:p>
          <w:p w:rsidR="008E5476" w:rsidRPr="00A76373" w:rsidRDefault="002D1E75" w:rsidP="002D1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://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vk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com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Pr="002D1E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crbkalitva</w:t>
            </w:r>
            <w:r w:rsidRPr="00A76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05" w:type="dxa"/>
          </w:tcPr>
          <w:p w:rsidR="00E84410" w:rsidRPr="00E84410" w:rsidRDefault="00E84410" w:rsidP="00E84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410">
              <w:rPr>
                <w:rFonts w:ascii="Times New Roman" w:hAnsi="Times New Roman" w:cs="Times New Roman"/>
                <w:sz w:val="28"/>
                <w:szCs w:val="28"/>
              </w:rPr>
              <w:t>Врач-эндокринолог</w:t>
            </w:r>
          </w:p>
        </w:tc>
      </w:tr>
    </w:tbl>
    <w:p w:rsidR="00E84410" w:rsidRPr="00E84410" w:rsidRDefault="00E84410">
      <w:pPr>
        <w:rPr>
          <w:rFonts w:ascii="Times New Roman" w:hAnsi="Times New Roman" w:cs="Times New Roman"/>
          <w:sz w:val="28"/>
          <w:szCs w:val="28"/>
        </w:rPr>
      </w:pPr>
    </w:p>
    <w:sectPr w:rsidR="00E84410" w:rsidRPr="00E84410" w:rsidSect="00A16B68">
      <w:pgSz w:w="16838" w:h="11906" w:orient="landscape"/>
      <w:pgMar w:top="99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911" w:rsidRDefault="00856911" w:rsidP="00EF0A52">
      <w:pPr>
        <w:spacing w:after="0" w:line="240" w:lineRule="auto"/>
      </w:pPr>
      <w:r>
        <w:separator/>
      </w:r>
    </w:p>
  </w:endnote>
  <w:endnote w:type="continuationSeparator" w:id="0">
    <w:p w:rsidR="00856911" w:rsidRDefault="00856911" w:rsidP="00EF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911" w:rsidRDefault="00856911" w:rsidP="00EF0A52">
      <w:pPr>
        <w:spacing w:after="0" w:line="240" w:lineRule="auto"/>
      </w:pPr>
      <w:r>
        <w:separator/>
      </w:r>
    </w:p>
  </w:footnote>
  <w:footnote w:type="continuationSeparator" w:id="0">
    <w:p w:rsidR="00856911" w:rsidRDefault="00856911" w:rsidP="00EF0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9C6"/>
    <w:rsid w:val="000336B1"/>
    <w:rsid w:val="00067BEF"/>
    <w:rsid w:val="0007201B"/>
    <w:rsid w:val="00131E51"/>
    <w:rsid w:val="00156F6D"/>
    <w:rsid w:val="00196E51"/>
    <w:rsid w:val="001D67D5"/>
    <w:rsid w:val="002D1E75"/>
    <w:rsid w:val="0037419E"/>
    <w:rsid w:val="003F2019"/>
    <w:rsid w:val="003F7CFF"/>
    <w:rsid w:val="00456ECE"/>
    <w:rsid w:val="00466D61"/>
    <w:rsid w:val="006F117A"/>
    <w:rsid w:val="00703766"/>
    <w:rsid w:val="007B6CB2"/>
    <w:rsid w:val="0083031F"/>
    <w:rsid w:val="00841D18"/>
    <w:rsid w:val="00856911"/>
    <w:rsid w:val="00860FC4"/>
    <w:rsid w:val="0089339D"/>
    <w:rsid w:val="008E50FF"/>
    <w:rsid w:val="008E5476"/>
    <w:rsid w:val="0093743C"/>
    <w:rsid w:val="00A16B68"/>
    <w:rsid w:val="00A76373"/>
    <w:rsid w:val="00A85B8B"/>
    <w:rsid w:val="00C3514C"/>
    <w:rsid w:val="00C6623F"/>
    <w:rsid w:val="00C67819"/>
    <w:rsid w:val="00CB08F8"/>
    <w:rsid w:val="00CB2AE4"/>
    <w:rsid w:val="00CC7F21"/>
    <w:rsid w:val="00D84943"/>
    <w:rsid w:val="00D96465"/>
    <w:rsid w:val="00DB224F"/>
    <w:rsid w:val="00E31615"/>
    <w:rsid w:val="00E41583"/>
    <w:rsid w:val="00E603BC"/>
    <w:rsid w:val="00E80AFB"/>
    <w:rsid w:val="00E84410"/>
    <w:rsid w:val="00ED69C6"/>
    <w:rsid w:val="00EE3A3C"/>
    <w:rsid w:val="00EF0A52"/>
    <w:rsid w:val="00F41813"/>
    <w:rsid w:val="00FC64EB"/>
    <w:rsid w:val="00FD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4CE7"/>
  <w15:docId w15:val="{99D64959-9D95-4A8C-ABCB-31989224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03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F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0A52"/>
  </w:style>
  <w:style w:type="paragraph" w:styleId="a7">
    <w:name w:val="footer"/>
    <w:basedOn w:val="a"/>
    <w:link w:val="a8"/>
    <w:uiPriority w:val="99"/>
    <w:unhideWhenUsed/>
    <w:rsid w:val="00EF0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0A52"/>
  </w:style>
  <w:style w:type="character" w:styleId="a9">
    <w:name w:val="FollowedHyperlink"/>
    <w:basedOn w:val="a0"/>
    <w:uiPriority w:val="99"/>
    <w:semiHidden/>
    <w:unhideWhenUsed/>
    <w:rsid w:val="00A76373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D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6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b-belkalitva.ru/" TargetMode="External"/><Relationship Id="rId13" Type="http://schemas.openxmlformats.org/officeDocument/2006/relationships/hyperlink" Target="https://crb-belkalitva.ru/" TargetMode="External"/><Relationship Id="rId18" Type="http://schemas.openxmlformats.org/officeDocument/2006/relationships/hyperlink" Target="https://crb-belkalitv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b-belkalitva.ru/" TargetMode="External"/><Relationship Id="rId12" Type="http://schemas.openxmlformats.org/officeDocument/2006/relationships/hyperlink" Target="https://crb-belkalitva.ru/" TargetMode="External"/><Relationship Id="rId17" Type="http://schemas.openxmlformats.org/officeDocument/2006/relationships/hyperlink" Target="https://crb-belkalitv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rb-belkalitva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rb-belkalitva.ru/" TargetMode="External"/><Relationship Id="rId11" Type="http://schemas.openxmlformats.org/officeDocument/2006/relationships/hyperlink" Target="https://crb-belkalitva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rb-belkalitva.ru/" TargetMode="External"/><Relationship Id="rId10" Type="http://schemas.openxmlformats.org/officeDocument/2006/relationships/hyperlink" Target="https://crb-belkalitva.ru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rb-belkalitva.ru/" TargetMode="External"/><Relationship Id="rId14" Type="http://schemas.openxmlformats.org/officeDocument/2006/relationships/hyperlink" Target="https://crb-belkalit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Анна Анохина</cp:lastModifiedBy>
  <cp:revision>7</cp:revision>
  <cp:lastPrinted>2026-05-06T13:49:00Z</cp:lastPrinted>
  <dcterms:created xsi:type="dcterms:W3CDTF">2025-08-25T14:27:00Z</dcterms:created>
  <dcterms:modified xsi:type="dcterms:W3CDTF">2026-05-07T07:29:00Z</dcterms:modified>
</cp:coreProperties>
</file>